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5B" w:rsidRPr="0020535D" w:rsidRDefault="0089365B" w:rsidP="0089365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  </w:t>
      </w:r>
      <w:r w:rsidRPr="0020535D">
        <w:rPr>
          <w:rFonts w:ascii="Times New Roman" w:hAnsi="Times New Roman"/>
          <w:b/>
          <w:bCs/>
          <w:sz w:val="28"/>
          <w:szCs w:val="28"/>
        </w:rPr>
        <w:t>класс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химия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"/>
        <w:gridCol w:w="3970"/>
        <w:gridCol w:w="5352"/>
      </w:tblGrid>
      <w:tr w:rsidR="0089365B" w:rsidRPr="00933F5F" w:rsidTr="0089365B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657A04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  <w:r w:rsidR="0089365B"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89365B" w:rsidRPr="00933F5F" w:rsidTr="0089365B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04" w:rsidRPr="00657A04" w:rsidRDefault="00657A04" w:rsidP="00657A0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A04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элементов.</w:t>
            </w:r>
            <w:r w:rsidR="00A31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7A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A04">
              <w:rPr>
                <w:rFonts w:ascii="Times New Roman" w:hAnsi="Times New Roman" w:cs="Times New Roman"/>
                <w:sz w:val="24"/>
                <w:szCs w:val="24"/>
              </w:rPr>
              <w:t>ериодический закон Д.И. Менделеева. Закономерности изменения</w:t>
            </w:r>
          </w:p>
          <w:p w:rsidR="0089365B" w:rsidRPr="00EC2959" w:rsidRDefault="00657A04" w:rsidP="00657A0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A04">
              <w:rPr>
                <w:rFonts w:ascii="Times New Roman" w:hAnsi="Times New Roman" w:cs="Times New Roman"/>
                <w:sz w:val="24"/>
                <w:szCs w:val="24"/>
              </w:rPr>
              <w:t>свойств атомов химических элементов и их соединений на основе положения в периодической системе Д.И. Менделеева и строения атома.</w:t>
            </w:r>
          </w:p>
        </w:tc>
      </w:tr>
      <w:tr w:rsidR="0089365B" w:rsidRPr="00933F5F" w:rsidTr="0089365B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Default="0089365B" w:rsidP="00C4054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1.Работа</w:t>
            </w:r>
            <w:r w:rsidRPr="00665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платформе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9365B" w:rsidRDefault="0089365B" w:rsidP="00C4054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</w:t>
            </w:r>
            <w:r w:rsidR="00EC295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ссылке</w:t>
            </w:r>
          </w:p>
          <w:p w:rsidR="00A31758" w:rsidRPr="00A31758" w:rsidRDefault="00A31758" w:rsidP="00C4054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https://yandex.ru/video/preview?filmId=6093281575435971118&amp;text=%D1%80%D1%8D%D1%88%208%20%D0%BA%D0%BB%D0%B0%D1%81%D1%81%20%D1%85%D0%B8%D0%BC%D0%B8%D1%8F%20%D1%82%D0%B5%D0%BC%D0%B0%D0%9A%D0%BB%D0%B0%D1%81%D1%81%D0%B8%D1%84</w:t>
            </w:r>
            <w:proofErr w:type="gramEnd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%</w:t>
            </w: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D0%B8%D0%BA%D0%B0%D1%86%D0%B8%D1%8F%20%D1%85%D0%B8%D0%BC%D0%B8%D1%87%D0%B5%D1%81%D0%BA%D0%B8%D1%85%20%D1%8D%D0%BB%D0%B5%D0%BC%D0%B5%D0%BD%D1%82%D0%BE%D0%B2.</w:t>
            </w:r>
            <w:proofErr w:type="gramEnd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%D0%9F%D0%B5%D1%80%D0%B8%D0%BE%D0%B4%D0%B8%D1%87%D0%B5%D1%81%D0%BA%D0%B8%D0%B9%20%D0%B7%D0%B0%D0%BA%D0%BE%D0%BD%20%D0%94.%</w:t>
            </w: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D0%98.%20%D0%9C%D0%B5%D0%BD%D0%B4%D0%B5%D0%BB%D0%B5%D0%B5%D0%B2%D0%B0.%20%D0%97%D0%B0%D0%BA%D0%BE%D0%BD%D0%BE%D0%BC%D0%B5%D1%80%D0%BD%D0%BE%D1%81%D1%82%D0%B8%20%D0%B8%D0%B7%D0%BC%D0</w:t>
            </w:r>
            <w:proofErr w:type="gramEnd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%</w:t>
            </w: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B5%D0%BD%D0%B5%D0%BD%D0%B8%D1%8F%20%D1%81%D0%B2%D0%BE%D0%B9%D1%81%D1%82%D0%B2%20%D0%B0%D1%82%D0%BE%D0%BC%D0%BE%D0%B2%20%D1%85%D0%B8%D0%BC%D0%B8%D1%87%D0%B5%D1%81%D0%BA%D0%B8%D1%85</w:t>
            </w:r>
            <w:proofErr w:type="gramEnd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%</w:t>
            </w: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20%D1%8D%D0%BB%D0%B5%D0%BC%D0%B5%D0%BD%D1%82%D0%BE%D0%B2%20%D0%B8%20%D0%B8%D1%85%20%D1%81%D0%BE%D0%B5%D0%B4%D0%B8%D0%BD%D0%B5%D0%BD%D0%B8%D0%B9%20%D0%BD%D0%B0%20%D0%BE%D1%81%D0%BD</w:t>
            </w:r>
            <w:proofErr w:type="gramEnd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%</w:t>
            </w: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D0%BE%D0%B2%D0%B5%20%D0%BF%D0%BE%D0%BB%D0%BE%D0%B6%D0%B5%D0%BD%D0%B8%D1%8F%20%D0%B2%20%D0%BF%D0%B5%D1%80%D0%B8%D0%BE%D0%B4%D0%B8%D1%87%D0%B5%D1%81%D0%BA%D0%BE%D0%B9%20%D1%81%D0%B8</w:t>
            </w:r>
            <w:proofErr w:type="gramEnd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%D1%81%D1%82%D0%B5%D0%BC%D0%B5%20%D0%94.%</w:t>
            </w: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D0%98.%20%D0%9C%D0%B5%D0%BD%D0%B4%D0%B5%D0%BB%D0%B5%D0%B5%D0%B2%D0%B0%20%D0%B8%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lastRenderedPageBreak/>
              <w:t>20%D1%81%D1%82%D1%80%D0%BE%D0%B5%D0%BD%D0%B8%D1%8F%20%D0%B0%D1%82%D0%BE%D0%BC%D0%B0.&amp;path=wizard&amp;parent-reqid=1586761331274155-45466480650501560500272-production-app-host-vla-web-yp-64&amp;redircnt=1586761460.1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</w:p>
          <w:p w:rsidR="0089365B" w:rsidRDefault="0089365B" w:rsidP="0089365B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3. работа по учебнику </w:t>
            </w:r>
            <w:r w:rsidR="00EC2959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табл. 14</w:t>
            </w:r>
          </w:p>
          <w:p w:rsidR="0089365B" w:rsidRPr="00357E9B" w:rsidRDefault="005C6060" w:rsidP="00357E9B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4. зад.№3 2, 172 стр., №2,3 176 стр.</w:t>
            </w:r>
          </w:p>
        </w:tc>
      </w:tr>
      <w:tr w:rsidR="0089365B" w:rsidRPr="00933F5F" w:rsidTr="0089365B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дня</w:t>
            </w: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365B" w:rsidRPr="00933F5F" w:rsidTr="0089365B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Pr="00933F5F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5B" w:rsidRDefault="0089365B" w:rsidP="00C405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Пришлите </w:t>
            </w:r>
            <w:r w:rsidRPr="00933F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фотографию  работ по адресу: </w:t>
            </w:r>
          </w:p>
          <w:p w:rsidR="0089365B" w:rsidRDefault="0089365B" w:rsidP="00C405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14">
              <w:rPr>
                <w:rFonts w:ascii="Times New Roman" w:hAnsi="Times New Roman"/>
                <w:sz w:val="24"/>
                <w:szCs w:val="24"/>
              </w:rPr>
              <w:t>Адрес электрон</w:t>
            </w:r>
            <w:bookmarkStart w:id="0" w:name="_GoBack"/>
            <w:bookmarkEnd w:id="0"/>
            <w:r w:rsidRPr="00CB7D14">
              <w:rPr>
                <w:rFonts w:ascii="Times New Roman" w:hAnsi="Times New Roman"/>
                <w:sz w:val="24"/>
                <w:szCs w:val="24"/>
              </w:rPr>
              <w:t xml:space="preserve">ной почты учителя    </w:t>
            </w:r>
            <w:hyperlink r:id="rId5" w:history="1"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3918000014@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B7D14">
              <w:rPr>
                <w:rFonts w:ascii="Times New Roman" w:hAnsi="Times New Roman"/>
                <w:sz w:val="24"/>
                <w:szCs w:val="24"/>
              </w:rPr>
              <w:t xml:space="preserve">  и номер телефона с приложением </w:t>
            </w:r>
            <w:proofErr w:type="spellStart"/>
            <w:r w:rsidRPr="00CB7D14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CB7D14">
              <w:rPr>
                <w:rFonts w:ascii="Times New Roman" w:hAnsi="Times New Roman"/>
                <w:sz w:val="24"/>
                <w:szCs w:val="24"/>
              </w:rPr>
              <w:t>.</w:t>
            </w:r>
            <w:r w:rsidRPr="00933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365B" w:rsidRPr="00A3359C" w:rsidRDefault="005C6060" w:rsidP="00C4054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9365B" w:rsidRPr="00A3359C">
              <w:rPr>
                <w:rStyle w:val="a3"/>
                <w:rFonts w:ascii="Times New Roman" w:hAnsi="Times New Roman"/>
                <w:b/>
                <w:sz w:val="24"/>
                <w:szCs w:val="24"/>
              </w:rPr>
              <w:t xml:space="preserve">указав </w:t>
            </w:r>
            <w:proofErr w:type="gramStart"/>
            <w:r w:rsidR="0089365B" w:rsidRPr="00A3359C">
              <w:rPr>
                <w:rStyle w:val="a3"/>
                <w:rFonts w:ascii="Times New Roman" w:hAnsi="Times New Roman"/>
                <w:b/>
                <w:sz w:val="24"/>
                <w:szCs w:val="24"/>
              </w:rPr>
              <w:t>свою</w:t>
            </w:r>
            <w:proofErr w:type="gramEnd"/>
            <w:r w:rsidR="0089365B" w:rsidRPr="00A3359C">
              <w:rPr>
                <w:rStyle w:val="a3"/>
                <w:rFonts w:ascii="Times New Roman" w:hAnsi="Times New Roman"/>
                <w:b/>
                <w:sz w:val="24"/>
                <w:szCs w:val="24"/>
              </w:rPr>
              <w:t xml:space="preserve"> Ф.И., класс </w:t>
            </w:r>
          </w:p>
          <w:p w:rsidR="0089365B" w:rsidRPr="00A3359C" w:rsidRDefault="0089365B" w:rsidP="00C40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9365B" w:rsidRPr="0089365B" w:rsidRDefault="0089365B" w:rsidP="0089365B"/>
    <w:sectPr w:rsidR="0089365B" w:rsidRPr="00893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E2"/>
    <w:rsid w:val="00357E9B"/>
    <w:rsid w:val="005C6060"/>
    <w:rsid w:val="00657A04"/>
    <w:rsid w:val="0089365B"/>
    <w:rsid w:val="00A31758"/>
    <w:rsid w:val="00A92327"/>
    <w:rsid w:val="00E53BE2"/>
    <w:rsid w:val="00EC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36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36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01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Firuza</dc:creator>
  <cp:keywords/>
  <dc:description/>
  <cp:lastModifiedBy>Firuza</cp:lastModifiedBy>
  <cp:revision>4</cp:revision>
  <dcterms:created xsi:type="dcterms:W3CDTF">2020-04-06T14:51:00Z</dcterms:created>
  <dcterms:modified xsi:type="dcterms:W3CDTF">2020-04-13T07:09:00Z</dcterms:modified>
</cp:coreProperties>
</file>